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940DFE" w14:textId="77777777" w:rsidR="0060376B" w:rsidRDefault="0060376B" w:rsidP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lang w:val="en-US"/>
              </w:rPr>
            </w:pPr>
          </w:p>
          <w:p w14:paraId="015ED5AF" w14:textId="61D20E43" w:rsidR="0060376B" w:rsidRPr="0060376B" w:rsidRDefault="0060376B" w:rsidP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rPr>
                <w:b/>
                <w:color w:val="000000"/>
                <w:lang w:val="en-US"/>
              </w:rPr>
            </w:pPr>
            <w:r>
              <w:rPr>
                <w:b/>
                <w:color w:val="000000"/>
                <w:lang w:val="en-US"/>
              </w:rPr>
              <w:t xml:space="preserve">  </w:t>
            </w:r>
            <w:proofErr w:type="gramStart"/>
            <w:r w:rsidRPr="0060376B">
              <w:rPr>
                <w:b/>
                <w:color w:val="000000"/>
                <w:lang w:val="en-US"/>
              </w:rPr>
              <w:t>NAME :</w:t>
            </w:r>
            <w:proofErr w:type="gramEnd"/>
            <w:r w:rsidRPr="0060376B">
              <w:rPr>
                <w:b/>
                <w:color w:val="000000"/>
                <w:lang w:val="en-US"/>
              </w:rPr>
              <w:t xml:space="preserve">  Shreemayi Katakam</w:t>
            </w:r>
          </w:p>
          <w:p w14:paraId="2E38541F" w14:textId="77777777" w:rsidR="0060376B" w:rsidRPr="0060376B" w:rsidRDefault="0060376B" w:rsidP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lang w:val="en-US"/>
              </w:rPr>
            </w:pPr>
            <w:r w:rsidRPr="0060376B">
              <w:rPr>
                <w:b/>
                <w:color w:val="000000"/>
                <w:lang w:val="en-US"/>
              </w:rPr>
              <w:t>Roll No: 2503B05124</w:t>
            </w:r>
          </w:p>
          <w:p w14:paraId="41FFEFEC" w14:textId="77777777" w:rsidR="0060376B" w:rsidRPr="0060376B" w:rsidRDefault="0060376B" w:rsidP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lang w:val="en-US"/>
              </w:rPr>
            </w:pPr>
            <w:r w:rsidRPr="0060376B">
              <w:rPr>
                <w:b/>
                <w:color w:val="000000"/>
                <w:lang w:val="en-US"/>
              </w:rPr>
              <w:t>Branch: M-TECH(CSE)</w:t>
            </w:r>
          </w:p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FD8DB0" w14:textId="77777777" w:rsidR="000219AD" w:rsidRDefault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672F03" w14:textId="77777777" w:rsidR="000219AD" w:rsidRDefault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E35BA6" w14:textId="77777777" w:rsidR="000219AD" w:rsidRDefault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C5662F" w14:textId="77777777" w:rsidR="000219AD" w:rsidRDefault="000219AD" w:rsidP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04DCCA" w14:textId="1AEE65D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Pr="00E0520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024180E" w14:textId="77777777" w:rsidR="00E05209" w:rsidRDefault="00E05209" w:rsidP="00E05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EE7600" w14:textId="6B2627C2" w:rsidR="00D004A1" w:rsidRDefault="00E05209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E0520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Prompt:</w:t>
            </w:r>
            <w:r w:rsidR="00D004A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D004A1" w:rsidRPr="00D004A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 a python function which checks whether a given year is a leap year</w:t>
            </w:r>
            <w:r w:rsidR="00D004A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D004A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by         taking user input manually.</w:t>
            </w:r>
          </w:p>
          <w:p w14:paraId="2C7C0B81" w14:textId="0408BDC0" w:rsidR="00D004A1" w:rsidRDefault="00D004A1" w:rsidP="00E05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Pr="00D004A1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Code:</w:t>
            </w:r>
          </w:p>
          <w:p w14:paraId="55CEB7F7" w14:textId="77777777" w:rsidR="0060376B" w:rsidRDefault="0060376B" w:rsidP="00E05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</w:pPr>
          </w:p>
          <w:p w14:paraId="7195168E" w14:textId="747F6190" w:rsidR="00D004A1" w:rsidRPr="00D004A1" w:rsidRDefault="00D004A1" w:rsidP="00E05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5FC7CB3" wp14:editId="357CE6D8">
                  <wp:extent cx="4492625" cy="982980"/>
                  <wp:effectExtent l="0" t="0" r="0" b="7620"/>
                  <wp:docPr id="1990754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754502" name="Picture 1990754502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89" r="-7289" b="52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82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EEA84" w14:textId="77777777" w:rsidR="00E05209" w:rsidRDefault="00E05209" w:rsidP="00E052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534C27D" w14:textId="77777777" w:rsidR="00A231B0" w:rsidRDefault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9F47CA" w14:textId="65DF6064" w:rsidR="00D004A1" w:rsidRDefault="00D004A1" w:rsidP="00D004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581BF62" wp14:editId="21ACCF31">
                  <wp:extent cx="4492625" cy="2012950"/>
                  <wp:effectExtent l="0" t="0" r="3175" b="6350"/>
                  <wp:docPr id="133921538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215381" name="Picture 1339215381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D01571" w14:textId="77777777" w:rsidR="00D004A1" w:rsidRDefault="00D004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184C770C" w:rsidR="002E4D16" w:rsidRDefault="00000000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77F5322" w14:textId="1D349C43" w:rsidR="00A231B0" w:rsidRPr="0060376B" w:rsidRDefault="00000000" w:rsidP="00A231B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0571D9A2" w14:textId="77777777" w:rsidR="0060376B" w:rsidRDefault="0060376B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420FA5F" w14:textId="77B5685E" w:rsidR="00A231B0" w:rsidRDefault="00A231B0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 w:rsidRPr="00A231B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Pr="00A231B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  <w:t xml:space="preserve"> </w:t>
            </w:r>
            <w:r w:rsidRPr="00A231B0">
              <w:rPr>
                <w:rFonts w:eastAsia="Times New Roman"/>
                <w:color w:val="000000"/>
                <w:sz w:val="18"/>
                <w:szCs w:val="18"/>
                <w:lang w:val="en-US"/>
              </w:rPr>
              <w:t>Write a Python function that converts centimeters to inches. take input from user</w:t>
            </w:r>
            <w:r>
              <w:rPr>
                <w:rFonts w:eastAsia="Times New Roman"/>
                <w:color w:val="000000"/>
                <w:sz w:val="18"/>
                <w:szCs w:val="18"/>
                <w:lang w:val="en-US"/>
              </w:rPr>
              <w:t xml:space="preserve"> manually</w:t>
            </w:r>
          </w:p>
          <w:p w14:paraId="1D3FA982" w14:textId="4623B245" w:rsidR="000219AD" w:rsidRPr="0060376B" w:rsidRDefault="0060376B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val="en-US"/>
              </w:rPr>
              <w:t xml:space="preserve"> </w:t>
            </w:r>
            <w:r w:rsidRPr="0060376B">
              <w:rPr>
                <w:rFonts w:eastAsia="Times New Roman"/>
                <w:b/>
                <w:bCs/>
                <w:color w:val="000000"/>
                <w:sz w:val="18"/>
                <w:szCs w:val="18"/>
                <w:lang w:val="en-US"/>
              </w:rPr>
              <w:t>Code:</w:t>
            </w:r>
          </w:p>
          <w:p w14:paraId="1D3B52D2" w14:textId="75C67119" w:rsidR="0060376B" w:rsidRDefault="0060376B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4DD42AE0" w14:textId="77777777" w:rsidR="000219AD" w:rsidRDefault="000219AD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75F1AB8D" w14:textId="57464CD0" w:rsidR="000219AD" w:rsidRDefault="0060376B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eastAsia="Times New Roman"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571D34B2" wp14:editId="1C4D29B9">
                  <wp:extent cx="4493260" cy="1249680"/>
                  <wp:effectExtent l="0" t="0" r="2540" b="7620"/>
                  <wp:docPr id="5273414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3260" cy="124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15C1373" w14:textId="77777777" w:rsidR="000219AD" w:rsidRDefault="000219AD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40B956A7" w14:textId="77777777" w:rsidR="000219AD" w:rsidRDefault="000219AD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683C065A" w14:textId="77777777" w:rsidR="000219AD" w:rsidRDefault="000219AD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0149C7D0" w14:textId="77777777" w:rsidR="000219AD" w:rsidRDefault="000219AD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6F610548" w14:textId="77777777" w:rsidR="000219AD" w:rsidRDefault="000219AD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679C348A" w14:textId="77777777" w:rsidR="0060376B" w:rsidRDefault="0060376B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6958F6C8" w14:textId="77777777" w:rsidR="0060376B" w:rsidRDefault="0060376B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US"/>
              </w:rPr>
            </w:pPr>
          </w:p>
          <w:p w14:paraId="781DDCFE" w14:textId="3033B55A" w:rsidR="00A231B0" w:rsidRDefault="00A231B0" w:rsidP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5151E73" w:rsidR="002E4D16" w:rsidRDefault="00A231B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63E2042" wp14:editId="39F5C8D7">
                  <wp:extent cx="3284220" cy="1729740"/>
                  <wp:effectExtent l="0" t="0" r="0" b="3810"/>
                  <wp:docPr id="90406539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065393" name="Picture 90406539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20" cy="17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CE2C4" w14:textId="77777777" w:rsidR="00A231B0" w:rsidRDefault="00A231B0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EB954C" w14:textId="77777777" w:rsidR="00A231B0" w:rsidRDefault="00A231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36846D" w14:textId="77777777" w:rsidR="0060376B" w:rsidRDefault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625DC9" w14:textId="7BB6DC8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0219A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3587E8E4" w14:textId="77777777" w:rsidR="000219AD" w:rsidRDefault="000219AD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C81C38" w14:textId="1ADD00E6" w:rsidR="000219AD" w:rsidRDefault="000219AD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Generate a python function that formats full name as “last, first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 .The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program should take input from the user, and print the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name.</w:t>
            </w:r>
          </w:p>
          <w:p w14:paraId="7177F533" w14:textId="77777777" w:rsidR="000219AD" w:rsidRDefault="000219AD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B243E4" w14:textId="5703759E" w:rsidR="000219AD" w:rsidRDefault="000219AD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AC41640" wp14:editId="01A02260">
                  <wp:extent cx="4328160" cy="2278380"/>
                  <wp:effectExtent l="0" t="0" r="0" b="7620"/>
                  <wp:docPr id="14805261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526129" name="Picture 148052612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60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63024" w14:textId="77777777" w:rsidR="000219AD" w:rsidRDefault="000219AD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6C1E588D" w:rsidR="002E4D16" w:rsidRDefault="00000000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DF877E3" w14:textId="3D177812" w:rsidR="002E4D16" w:rsidRDefault="000219AD" w:rsidP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660E6D" wp14:editId="56810DC6">
                  <wp:extent cx="3139440" cy="1958340"/>
                  <wp:effectExtent l="0" t="0" r="3810" b="3810"/>
                  <wp:docPr id="19023627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362779" name="Picture 190236277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0" cy="19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A2DE5" w14:textId="77777777" w:rsidR="000219AD" w:rsidRDefault="000219AD" w:rsidP="006037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F1A8BF" w14:textId="77777777" w:rsidR="000219AD" w:rsidRDefault="00021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275F7AA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440DD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04D9575" w14:textId="77777777" w:rsidR="00440DD9" w:rsidRPr="00440DD9" w:rsidRDefault="00440DD9" w:rsidP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32D72C" w14:textId="1979ADD4" w:rsidR="00440DD9" w:rsidRDefault="00431B10" w:rsidP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Zero-shot code</w:t>
            </w:r>
            <w:r w:rsidR="00583426"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440DD9"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Promt</w:t>
            </w:r>
            <w:proofErr w:type="spellEnd"/>
            <w:r w:rsidR="00440DD9" w:rsidRPr="0058342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 w:rsidR="00440DD9" w:rsidRPr="005834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440DD9" w:rsidRPr="00440DD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that counts the number of vowels in a given string. The program should take input from user and print the vowels</w:t>
            </w:r>
            <w:r w:rsidR="005834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5F05961" w14:textId="77777777" w:rsidR="00222E4A" w:rsidRDefault="00222E4A" w:rsidP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D40CD9" w14:textId="77777777" w:rsidR="00583426" w:rsidRPr="00583426" w:rsidRDefault="00583426" w:rsidP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1870848" w14:textId="1B4B5160" w:rsidR="00583426" w:rsidRDefault="00583426" w:rsidP="00583426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Few </w:t>
            </w:r>
            <w:r w:rsidR="0060376B"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-</w:t>
            </w:r>
            <w:r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Shot Code </w:t>
            </w:r>
            <w:proofErr w:type="spellStart"/>
            <w:r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Promt</w:t>
            </w:r>
            <w:proofErr w:type="spellEnd"/>
            <w:r w:rsidRPr="00222E4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 w:rsidRPr="00222E4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5834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that counts the number of vowels in a given string. The program should take input from user and print the vowels.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Example Apple – 2 Vowels, Phone-2 Vowels, Television- 5Vowels</w:t>
            </w:r>
          </w:p>
          <w:p w14:paraId="0E2F1653" w14:textId="77777777" w:rsidR="00F159ED" w:rsidRDefault="00F159ED" w:rsidP="00583426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21295" w14:textId="77777777" w:rsidR="00222E4A" w:rsidRDefault="00222E4A" w:rsidP="00583426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A492B4" w14:textId="77777777" w:rsidR="00222E4A" w:rsidRDefault="00222E4A" w:rsidP="00583426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71CBAC" w14:textId="77777777" w:rsidR="0060376B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F159E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Zero Shot Code:</w:t>
            </w:r>
          </w:p>
          <w:p w14:paraId="31DA35B6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30F7898" w14:textId="138326BD" w:rsidR="00F159ED" w:rsidRP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F159ED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5C4D72AB" wp14:editId="09C42FF6">
                  <wp:extent cx="4493260" cy="3846830"/>
                  <wp:effectExtent l="0" t="0" r="2540" b="1270"/>
                  <wp:docPr id="16798913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3260" cy="3846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6CE4A92" w14:textId="77777777" w:rsidR="00F159ED" w:rsidRPr="00583426" w:rsidRDefault="00F159ED" w:rsidP="00583426">
            <w:pP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ED23D6" w14:textId="64559C67" w:rsidR="00583426" w:rsidRDefault="00583426" w:rsidP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2D84FA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520CF7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664FFE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867AA7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D7E53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EAFAD3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114486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F21642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5351B6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324BBB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71C73A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15DBF8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783118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CF28E2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0589BD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F3D2EC" w14:textId="77777777" w:rsidR="0060376B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50CEC49D" w:rsidR="002E4D16" w:rsidRDefault="0060376B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5834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Zero Shot Output:</w:t>
            </w:r>
          </w:p>
          <w:p w14:paraId="3CDD8665" w14:textId="77777777" w:rsidR="00583426" w:rsidRDefault="005834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2C9CF" w14:textId="02DD64DD" w:rsidR="002E4D16" w:rsidRDefault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2732B16" wp14:editId="0942D91E">
                  <wp:extent cx="4290060" cy="2720340"/>
                  <wp:effectExtent l="0" t="0" r="0" b="3810"/>
                  <wp:docPr id="161983815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838155" name="Picture 161983815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060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C5182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7E65D1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0A8F0A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71DD48" w14:textId="5FA60B5F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Code:</w:t>
            </w:r>
          </w:p>
          <w:p w14:paraId="5DA49003" w14:textId="5FD772FB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762E6CA" wp14:editId="02B83603">
                  <wp:extent cx="4492625" cy="3975735"/>
                  <wp:effectExtent l="0" t="0" r="3175" b="5715"/>
                  <wp:docPr id="43193724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937245" name="Picture 43193724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1A97AB8A" w:rsidR="002E4D16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</w:t>
            </w:r>
          </w:p>
          <w:p w14:paraId="5BBC3E4C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B47E66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9545BE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B8328A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2D7457" w14:textId="46A14A9D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Shot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Output:</w:t>
            </w:r>
          </w:p>
          <w:p w14:paraId="27AE7311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C5652B" w14:textId="77777777" w:rsidR="00F159ED" w:rsidRDefault="00F159ED" w:rsidP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7E2E13" w14:textId="60DFB23B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9EDC26B" wp14:editId="4699D90F">
                  <wp:extent cx="3474720" cy="1333500"/>
                  <wp:effectExtent l="0" t="0" r="0" b="0"/>
                  <wp:docPr id="45643905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439051" name="Picture 45643905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F45C4" w14:textId="77777777" w:rsid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3964C7" w14:textId="77777777" w:rsid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57888B" w14:textId="0EAD1D21" w:rsidR="00F159ED" w:rsidRPr="00222E4A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 w:rsidRPr="00222E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Comparsion</w:t>
            </w:r>
            <w:proofErr w:type="spellEnd"/>
            <w:r w:rsidRPr="00222E4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between zero-shot and few shot</w:t>
            </w:r>
          </w:p>
          <w:p w14:paraId="077F8FB7" w14:textId="77777777" w:rsidR="00F159ED" w:rsidRP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E40CD38" w14:textId="2006D47C" w:rsidR="00F159ED" w:rsidRP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Zero-shot </w:t>
            </w:r>
            <w:proofErr w:type="gramStart"/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learning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means</w:t>
            </w:r>
            <w:proofErr w:type="gramEnd"/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the model performs a task without any prior examples, relying only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</w:t>
            </w: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on its general knowledge.</w:t>
            </w:r>
          </w:p>
          <w:p w14:paraId="370D9EAF" w14:textId="29F21698" w:rsidR="00F159ED" w:rsidRP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Few-shot learning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provides the model with a few input-output examples to guide its response.</w:t>
            </w:r>
          </w:p>
          <w:p w14:paraId="208D620A" w14:textId="77777777" w:rsidR="00F159ED" w:rsidRP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Zero-shot is useful for general, well-known tasks, while few-shot improves accuracy on specific tasks.</w:t>
            </w:r>
          </w:p>
          <w:p w14:paraId="02BDCFC9" w14:textId="6AF6D187" w:rsid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F159E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Few-shot learning helps the model adapt better to context than zero-shot.</w:t>
            </w:r>
          </w:p>
          <w:p w14:paraId="76DA992B" w14:textId="77777777" w:rsid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2BEDA89E" w14:textId="77777777" w:rsidR="00F159ED" w:rsidRPr="00F159ED" w:rsidRDefault="00F159ED" w:rsidP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0C2B326" w14:textId="77777777" w:rsidR="00F159ED" w:rsidRPr="00F159ED" w:rsidRDefault="00F1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440DD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6CAC4C8" w14:textId="74FEDEC3" w:rsidR="00440DD9" w:rsidRDefault="0060376B" w:rsidP="00440D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0B4C87C" wp14:editId="2759A788">
                  <wp:extent cx="4492625" cy="3258820"/>
                  <wp:effectExtent l="0" t="0" r="3175" b="0"/>
                  <wp:docPr id="211374018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740183" name="Picture 211374018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9E7A6" w14:textId="77777777" w:rsidR="00222E4A" w:rsidRDefault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4AF1D0" w14:textId="77777777" w:rsidR="00222E4A" w:rsidRDefault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C5E55D" w14:textId="77777777" w:rsidR="00222E4A" w:rsidRDefault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AF3A41" w14:textId="77777777" w:rsidR="00222E4A" w:rsidRDefault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6341E" w14:textId="77777777" w:rsidR="00222E4A" w:rsidRDefault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7BFBB6" w14:textId="77777777" w:rsidR="00222E4A" w:rsidRDefault="00222E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88D8" w14:textId="427A362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60376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7742F04" w14:textId="3B3BB37E" w:rsidR="0060376B" w:rsidRDefault="0060376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C61CEE6" wp14:editId="1483195D">
                  <wp:extent cx="3009900" cy="480060"/>
                  <wp:effectExtent l="0" t="0" r="0" b="0"/>
                  <wp:docPr id="54118655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186550" name="Picture 541186550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EE26D4F-FA38-4234-8302-1977F163E01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039F9C-716B-42D3-9341-4BC64D343F4C}"/>
    <w:embedBold r:id="rId3" w:fontKey="{3A94D8EB-2C79-4DFF-BFBC-D8364E17C04F}"/>
    <w:embedItalic r:id="rId4" w:fontKey="{0C5D454E-76DF-4397-AE26-553355C3D16F}"/>
    <w:embedBoldItalic r:id="rId5" w:fontKey="{CA4C3A05-1AF6-418C-A1E9-2D7FEE71DA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CEFEAFE-B1B3-4298-873B-362B4E96454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30C3AD2-E570-4ABA-92FC-8690A6ECC4E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219AD"/>
    <w:rsid w:val="00222E4A"/>
    <w:rsid w:val="002E4D16"/>
    <w:rsid w:val="00431B10"/>
    <w:rsid w:val="00440DD9"/>
    <w:rsid w:val="004F6A95"/>
    <w:rsid w:val="00583426"/>
    <w:rsid w:val="0060376B"/>
    <w:rsid w:val="0083331B"/>
    <w:rsid w:val="00951B1C"/>
    <w:rsid w:val="00A231B0"/>
    <w:rsid w:val="00CD7E37"/>
    <w:rsid w:val="00D004A1"/>
    <w:rsid w:val="00E05209"/>
    <w:rsid w:val="00E35BFE"/>
    <w:rsid w:val="00F15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231B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578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shreemayi Katakam</cp:lastModifiedBy>
  <cp:revision>2</cp:revision>
  <dcterms:created xsi:type="dcterms:W3CDTF">2025-11-09T20:59:00Z</dcterms:created>
  <dcterms:modified xsi:type="dcterms:W3CDTF">2025-11-09T20:59:00Z</dcterms:modified>
</cp:coreProperties>
</file>